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914E" w14:textId="77777777" w:rsidR="00791917" w:rsidRDefault="00000000">
      <w:pPr>
        <w:spacing w:after="378"/>
        <w:ind w:left="5624" w:firstLine="0"/>
      </w:pPr>
      <w:r>
        <w:rPr>
          <w:noProof/>
        </w:rPr>
        <w:drawing>
          <wp:inline distT="0" distB="0" distL="0" distR="0" wp14:anchorId="35BF0641" wp14:editId="7C5FC5AC">
            <wp:extent cx="2498598" cy="1256919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8598" cy="125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166E7" w14:textId="77777777" w:rsidR="00791917" w:rsidRDefault="00000000">
      <w:pPr>
        <w:spacing w:after="113"/>
        <w:ind w:left="3618" w:firstLine="0"/>
        <w:jc w:val="center"/>
      </w:pPr>
      <w:r>
        <w:rPr>
          <w:b/>
        </w:rPr>
        <w:t xml:space="preserve">Geschäftsstelle </w:t>
      </w:r>
    </w:p>
    <w:p w14:paraId="75D598A3" w14:textId="77777777" w:rsidR="00791917" w:rsidRDefault="00000000">
      <w:pPr>
        <w:spacing w:after="5" w:line="249" w:lineRule="auto"/>
        <w:ind w:left="154" w:right="5233"/>
      </w:pPr>
      <w:r>
        <w:rPr>
          <w:b/>
        </w:rPr>
        <w:t>Amateurtheaterverband NRW e.V.</w:t>
      </w:r>
    </w:p>
    <w:p w14:paraId="1E4D9490" w14:textId="77777777" w:rsidR="00791917" w:rsidRDefault="00000000">
      <w:pPr>
        <w:spacing w:after="0" w:line="265" w:lineRule="auto"/>
        <w:ind w:left="139"/>
      </w:pPr>
      <w:r>
        <w:rPr>
          <w:b/>
        </w:rPr>
        <w:t>Düsseldorfer Straße 175</w:t>
      </w:r>
    </w:p>
    <w:p w14:paraId="65FC6622" w14:textId="31273933" w:rsidR="007F0496" w:rsidRDefault="00000000" w:rsidP="007F0496">
      <w:pPr>
        <w:spacing w:after="0" w:line="265" w:lineRule="auto"/>
        <w:ind w:left="139"/>
        <w:rPr>
          <w:b/>
        </w:rPr>
      </w:pPr>
      <w:r>
        <w:rPr>
          <w:b/>
        </w:rPr>
        <w:t>51063 Köln</w:t>
      </w:r>
    </w:p>
    <w:p w14:paraId="48CA2B0D" w14:textId="77777777" w:rsidR="007F0496" w:rsidRDefault="007F0496" w:rsidP="007F0496">
      <w:pPr>
        <w:spacing w:after="0" w:line="265" w:lineRule="auto"/>
        <w:ind w:left="139"/>
      </w:pPr>
    </w:p>
    <w:p w14:paraId="09E31B3B" w14:textId="7780F33F" w:rsidR="00791917" w:rsidRDefault="00000000" w:rsidP="007F0496">
      <w:pPr>
        <w:spacing w:after="0" w:line="265" w:lineRule="auto"/>
        <w:ind w:left="139"/>
        <w:rPr>
          <w:b/>
        </w:rPr>
      </w:pPr>
      <w:r>
        <w:rPr>
          <w:b/>
        </w:rPr>
        <w:t xml:space="preserve">Jahresstatistik 20__ </w:t>
      </w:r>
    </w:p>
    <w:p w14:paraId="2900B219" w14:textId="77777777" w:rsidR="007F0496" w:rsidRDefault="007F0496" w:rsidP="007F0496">
      <w:pPr>
        <w:spacing w:after="0" w:line="265" w:lineRule="auto"/>
        <w:ind w:left="139"/>
      </w:pPr>
    </w:p>
    <w:p w14:paraId="689864D9" w14:textId="77777777" w:rsidR="00791917" w:rsidRDefault="00000000">
      <w:pPr>
        <w:spacing w:line="489" w:lineRule="auto"/>
      </w:pPr>
      <w:r>
        <w:t xml:space="preserve">Bühne _______________________________________________________________ Bitte </w:t>
      </w:r>
      <w:proofErr w:type="spellStart"/>
      <w:r>
        <w:t>e-Mail</w:t>
      </w:r>
      <w:proofErr w:type="spellEnd"/>
      <w:r>
        <w:t xml:space="preserve">-Adresse ____________________________________________________ </w:t>
      </w:r>
    </w:p>
    <w:p w14:paraId="3961BE6F" w14:textId="77777777" w:rsidR="00791917" w:rsidRDefault="00000000">
      <w:pPr>
        <w:numPr>
          <w:ilvl w:val="0"/>
          <w:numId w:val="1"/>
        </w:numPr>
        <w:spacing w:after="5" w:line="249" w:lineRule="auto"/>
        <w:ind w:hanging="399"/>
      </w:pPr>
      <w:r>
        <w:rPr>
          <w:b/>
        </w:rPr>
        <w:t>Angaben zur Struktur der Bühne:</w:t>
      </w:r>
    </w:p>
    <w:p w14:paraId="75D38DD9" w14:textId="6C3928DF" w:rsidR="00791917" w:rsidRDefault="00000000">
      <w:pPr>
        <w:ind w:left="355"/>
      </w:pPr>
      <w:r>
        <w:t>(Bitte nicht zutreffendes streichen)</w:t>
      </w:r>
    </w:p>
    <w:p w14:paraId="4FF5C2C1" w14:textId="77777777" w:rsidR="00791917" w:rsidRDefault="00000000">
      <w:pPr>
        <w:numPr>
          <w:ilvl w:val="1"/>
          <w:numId w:val="1"/>
        </w:numPr>
        <w:ind w:hanging="360"/>
      </w:pPr>
      <w:r>
        <w:t>Bühne ist eine reines Erwachsenentheater</w:t>
      </w:r>
      <w:r>
        <w:tab/>
        <w:t xml:space="preserve">ja/nein </w:t>
      </w:r>
    </w:p>
    <w:p w14:paraId="223D48F2" w14:textId="77777777" w:rsidR="00791917" w:rsidRDefault="00000000">
      <w:pPr>
        <w:numPr>
          <w:ilvl w:val="1"/>
          <w:numId w:val="1"/>
        </w:numPr>
        <w:ind w:hanging="360"/>
      </w:pPr>
      <w:r>
        <w:t>Bühne ist ein Erwachsenentheater mit integrierter Jugendgruppe</w:t>
      </w:r>
      <w:r>
        <w:tab/>
        <w:t xml:space="preserve">ja/nein </w:t>
      </w:r>
    </w:p>
    <w:p w14:paraId="242435CC" w14:textId="77777777" w:rsidR="00791917" w:rsidRDefault="00000000">
      <w:pPr>
        <w:numPr>
          <w:ilvl w:val="1"/>
          <w:numId w:val="1"/>
        </w:numPr>
        <w:ind w:hanging="360"/>
      </w:pPr>
      <w:r>
        <w:t>Bühne ist ein reines Kinder- / Jugendtheater</w:t>
      </w:r>
      <w:r>
        <w:tab/>
        <w:t xml:space="preserve">ja/nein </w:t>
      </w:r>
    </w:p>
    <w:p w14:paraId="1C308A56" w14:textId="77777777" w:rsidR="00791917" w:rsidRDefault="00000000">
      <w:pPr>
        <w:numPr>
          <w:ilvl w:val="1"/>
          <w:numId w:val="1"/>
        </w:numPr>
        <w:ind w:hanging="360"/>
      </w:pPr>
      <w:r>
        <w:t>Bühne ist ein Schultheater</w:t>
      </w:r>
      <w:r>
        <w:tab/>
        <w:t xml:space="preserve">ja/nein </w:t>
      </w:r>
    </w:p>
    <w:p w14:paraId="0D37B3B3" w14:textId="77777777" w:rsidR="00791917" w:rsidRDefault="00000000">
      <w:pPr>
        <w:numPr>
          <w:ilvl w:val="1"/>
          <w:numId w:val="1"/>
        </w:numPr>
        <w:ind w:hanging="360"/>
      </w:pPr>
      <w:r>
        <w:t>Bühne ist eine Freilichtbühne</w:t>
      </w:r>
      <w:r>
        <w:tab/>
        <w:t xml:space="preserve">ja/nein </w:t>
      </w:r>
    </w:p>
    <w:p w14:paraId="2CF5A52F" w14:textId="77777777" w:rsidR="00791917" w:rsidRDefault="00000000">
      <w:pPr>
        <w:numPr>
          <w:ilvl w:val="1"/>
          <w:numId w:val="1"/>
        </w:numPr>
        <w:ind w:hanging="360"/>
      </w:pPr>
      <w:r>
        <w:t>Bühne ist ein Figurentheater</w:t>
      </w:r>
      <w:r>
        <w:tab/>
        <w:t xml:space="preserve">ja/nein </w:t>
      </w:r>
    </w:p>
    <w:p w14:paraId="66CEB6AB" w14:textId="77777777" w:rsidR="00791917" w:rsidRDefault="00000000">
      <w:pPr>
        <w:numPr>
          <w:ilvl w:val="1"/>
          <w:numId w:val="1"/>
        </w:numPr>
        <w:ind w:hanging="360"/>
      </w:pPr>
      <w:r>
        <w:t>Bühne ist ein Seniorentheater</w:t>
      </w:r>
      <w:r>
        <w:tab/>
        <w:t xml:space="preserve">ja/nein </w:t>
      </w:r>
    </w:p>
    <w:p w14:paraId="2342999C" w14:textId="77777777" w:rsidR="00791917" w:rsidRDefault="00000000">
      <w:pPr>
        <w:numPr>
          <w:ilvl w:val="1"/>
          <w:numId w:val="1"/>
        </w:numPr>
        <w:ind w:hanging="360"/>
      </w:pPr>
      <w:r>
        <w:t>Bühne fällt in keine der Kategorien, sondern ist__________________________</w:t>
      </w:r>
    </w:p>
    <w:p w14:paraId="4D0BC732" w14:textId="77777777" w:rsidR="00791917" w:rsidRDefault="00000000">
      <w:pPr>
        <w:numPr>
          <w:ilvl w:val="1"/>
          <w:numId w:val="1"/>
        </w:numPr>
        <w:spacing w:after="264"/>
        <w:ind w:hanging="360"/>
      </w:pPr>
      <w:r>
        <w:t>Unsere Bühne hat einen Jugendleiter: Herr/Frau_________________________</w:t>
      </w:r>
    </w:p>
    <w:p w14:paraId="57E5949E" w14:textId="77777777" w:rsidR="00791917" w:rsidRDefault="00000000">
      <w:pPr>
        <w:numPr>
          <w:ilvl w:val="0"/>
          <w:numId w:val="1"/>
        </w:numPr>
        <w:spacing w:after="5" w:line="249" w:lineRule="auto"/>
        <w:ind w:hanging="399"/>
      </w:pPr>
      <w:r>
        <w:rPr>
          <w:b/>
        </w:rPr>
        <w:t>Angaben zur Arbeit der Bühne</w:t>
      </w:r>
    </w:p>
    <w:p w14:paraId="1D8347DE" w14:textId="77777777" w:rsidR="00791917" w:rsidRDefault="00000000">
      <w:pPr>
        <w:spacing w:after="268"/>
        <w:ind w:left="355"/>
      </w:pPr>
      <w:r>
        <w:t xml:space="preserve">(Bitte </w:t>
      </w:r>
      <w:proofErr w:type="gramStart"/>
      <w:r>
        <w:t>nicht zutreffendes</w:t>
      </w:r>
      <w:proofErr w:type="gramEnd"/>
      <w:r>
        <w:t xml:space="preserve"> streichen) (bitte Stichtag 31.12. d.J.)</w:t>
      </w:r>
    </w:p>
    <w:p w14:paraId="5068DAA7" w14:textId="77777777" w:rsidR="00791917" w:rsidRDefault="00000000">
      <w:pPr>
        <w:numPr>
          <w:ilvl w:val="1"/>
          <w:numId w:val="1"/>
        </w:numPr>
        <w:spacing w:after="136"/>
        <w:ind w:hanging="360"/>
      </w:pPr>
      <w:r>
        <w:t>Unsere Bühne spielte im genannten Jahr insgesamt _______ Stücke.</w:t>
      </w:r>
    </w:p>
    <w:p w14:paraId="61990BB0" w14:textId="77777777" w:rsidR="00791917" w:rsidRDefault="00000000">
      <w:pPr>
        <w:numPr>
          <w:ilvl w:val="1"/>
          <w:numId w:val="1"/>
        </w:numPr>
        <w:spacing w:after="135"/>
        <w:ind w:hanging="360"/>
      </w:pPr>
      <w:r>
        <w:t>Unsere Bühne zeigte dabei insgesamt ______ Neuinszenierungen.</w:t>
      </w:r>
    </w:p>
    <w:p w14:paraId="476242AB" w14:textId="77777777" w:rsidR="00791917" w:rsidRDefault="00000000">
      <w:pPr>
        <w:numPr>
          <w:ilvl w:val="1"/>
          <w:numId w:val="1"/>
        </w:numPr>
        <w:spacing w:after="136"/>
        <w:ind w:hanging="360"/>
      </w:pPr>
      <w:r>
        <w:t>Unsere Bühne hatte im genannten Jahr insgesamt _______ Mitglieder.</w:t>
      </w:r>
    </w:p>
    <w:p w14:paraId="1FA46AE5" w14:textId="77777777" w:rsidR="00791917" w:rsidRDefault="00000000">
      <w:pPr>
        <w:numPr>
          <w:ilvl w:val="1"/>
          <w:numId w:val="1"/>
        </w:numPr>
        <w:spacing w:after="136"/>
        <w:ind w:hanging="360"/>
      </w:pPr>
      <w:r>
        <w:t>Unsere Bühne hatte im genannten Jahr insgesamt _______ Aufführungen.</w:t>
      </w:r>
    </w:p>
    <w:p w14:paraId="01A5A5B1" w14:textId="77777777" w:rsidR="00791917" w:rsidRDefault="00000000">
      <w:pPr>
        <w:numPr>
          <w:ilvl w:val="1"/>
          <w:numId w:val="1"/>
        </w:numPr>
        <w:spacing w:after="125"/>
        <w:ind w:hanging="360"/>
      </w:pPr>
      <w:r>
        <w:t>Unsere Bühne hatte im genannten Jahr insgesamt _______ Besucher.</w:t>
      </w:r>
    </w:p>
    <w:p w14:paraId="4AD22A40" w14:textId="77777777" w:rsidR="00791917" w:rsidRDefault="00000000">
      <w:pPr>
        <w:numPr>
          <w:ilvl w:val="0"/>
          <w:numId w:val="1"/>
        </w:numPr>
        <w:spacing w:after="5" w:line="249" w:lineRule="auto"/>
        <w:ind w:hanging="399"/>
      </w:pPr>
      <w:r>
        <w:rPr>
          <w:b/>
        </w:rPr>
        <w:t>Angaben zu den gespielten Werken (bitte Titel, Autor, Verlag nennen)</w:t>
      </w:r>
    </w:p>
    <w:p w14:paraId="7BABC6DE" w14:textId="77777777" w:rsidR="00791917" w:rsidRDefault="00000000">
      <w:pPr>
        <w:spacing w:after="115"/>
      </w:pPr>
      <w:r>
        <w:t>____________________________________________________________________</w:t>
      </w:r>
    </w:p>
    <w:p w14:paraId="07F9345A" w14:textId="77777777" w:rsidR="00791917" w:rsidRDefault="00000000">
      <w:pPr>
        <w:spacing w:after="118"/>
      </w:pPr>
      <w:r>
        <w:t xml:space="preserve">____________________________________________________________________ </w:t>
      </w:r>
    </w:p>
    <w:p w14:paraId="7E5A245A" w14:textId="77777777" w:rsidR="00791917" w:rsidRDefault="00000000">
      <w:pPr>
        <w:spacing w:after="118"/>
      </w:pPr>
      <w:r>
        <w:t xml:space="preserve">____________________________________________________________________ </w:t>
      </w:r>
    </w:p>
    <w:p w14:paraId="633191B8" w14:textId="77777777" w:rsidR="00791917" w:rsidRDefault="00000000">
      <w:pPr>
        <w:spacing w:after="118"/>
      </w:pPr>
      <w:r>
        <w:t xml:space="preserve">____________________________________________________________________ </w:t>
      </w:r>
    </w:p>
    <w:p w14:paraId="7FB037F3" w14:textId="77777777" w:rsidR="00791917" w:rsidRDefault="00000000">
      <w:r>
        <w:t xml:space="preserve">Ort, Datum, Unterschrift_________________________________________________ </w:t>
      </w:r>
    </w:p>
    <w:p w14:paraId="265F6C00" w14:textId="77777777" w:rsidR="00791917" w:rsidRDefault="00000000">
      <w:r>
        <w:t xml:space="preserve">(Bitte schicken Sie dieses Formular umgehend an die o.g. Adresse zurück. Danke.) </w:t>
      </w:r>
    </w:p>
    <w:sectPr w:rsidR="00791917">
      <w:pgSz w:w="11906" w:h="16838"/>
      <w:pgMar w:top="486" w:right="117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1120E"/>
    <w:multiLevelType w:val="hybridMultilevel"/>
    <w:tmpl w:val="8D8EEE96"/>
    <w:lvl w:ilvl="0" w:tplc="9FB423BC">
      <w:start w:val="1"/>
      <w:numFmt w:val="upperLetter"/>
      <w:lvlText w:val="%1."/>
      <w:lvlJc w:val="left"/>
      <w:pPr>
        <w:ind w:left="39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AD746">
      <w:start w:val="1"/>
      <w:numFmt w:val="decimal"/>
      <w:lvlText w:val="%2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7C7FAE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0F1C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81692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AE41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E6E4E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B81D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D08694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024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17"/>
    <w:rsid w:val="00791917"/>
    <w:rsid w:val="007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76B4"/>
  <w15:docId w15:val="{E9AF88F2-B746-46BB-8809-A91D6051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"/>
      <w:ind w:left="10" w:hanging="10"/>
    </w:pPr>
    <w:rPr>
      <w:rFonts w:ascii="Verdana" w:eastAsia="Verdana" w:hAnsi="Verdana" w:cs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Amateurtheaterverband,A</dc:title>
  <dc:subject/>
  <dc:creator>Axel Gehring</dc:creator>
  <cp:keywords/>
  <cp:lastModifiedBy>Axel Gehring</cp:lastModifiedBy>
  <cp:revision>2</cp:revision>
  <dcterms:created xsi:type="dcterms:W3CDTF">2023-07-13T11:22:00Z</dcterms:created>
  <dcterms:modified xsi:type="dcterms:W3CDTF">2023-07-13T11:22:00Z</dcterms:modified>
</cp:coreProperties>
</file>